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21CC92A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E96DBE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0EED83E4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>по</w:t>
      </w:r>
      <w:bookmarkStart w:id="3" w:name="_Hlk143337470"/>
      <w:r w:rsidR="001E2A94">
        <w:rPr>
          <w:b/>
          <w:sz w:val="28"/>
          <w:szCs w:val="28"/>
        </w:rPr>
        <w:t xml:space="preserve"> </w:t>
      </w:r>
      <w:proofErr w:type="spellStart"/>
      <w:r w:rsidR="00E96DBE" w:rsidRPr="00E96DBE">
        <w:rPr>
          <w:b/>
          <w:sz w:val="28"/>
          <w:szCs w:val="28"/>
        </w:rPr>
        <w:t>Бизерганск</w:t>
      </w:r>
      <w:r w:rsidR="00E96DBE">
        <w:rPr>
          <w:b/>
          <w:sz w:val="28"/>
          <w:szCs w:val="28"/>
        </w:rPr>
        <w:t>ому</w:t>
      </w:r>
      <w:proofErr w:type="spellEnd"/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1E2A94">
        <w:rPr>
          <w:b/>
          <w:bCs/>
          <w:sz w:val="28"/>
          <w:szCs w:val="28"/>
        </w:rPr>
        <w:t>1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14A4AEA4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E96DBE" w:rsidRPr="00E96DBE">
        <w:rPr>
          <w:sz w:val="28"/>
          <w:szCs w:val="28"/>
        </w:rPr>
        <w:t xml:space="preserve">по </w:t>
      </w:r>
      <w:proofErr w:type="spellStart"/>
      <w:r w:rsidR="00E96DBE" w:rsidRPr="00E96DBE">
        <w:rPr>
          <w:sz w:val="28"/>
          <w:szCs w:val="28"/>
        </w:rPr>
        <w:t>Бизерганскому</w:t>
      </w:r>
      <w:proofErr w:type="spellEnd"/>
      <w:r w:rsidR="00E96DBE" w:rsidRPr="00E96DBE">
        <w:rPr>
          <w:sz w:val="28"/>
          <w:szCs w:val="28"/>
        </w:rPr>
        <w:t xml:space="preserve"> одномандатному избирательному округу №1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FDFE5FB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96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061A3BF0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E96DBE" w:rsidRPr="00E96DBE">
        <w:rPr>
          <w:b/>
          <w:sz w:val="26"/>
          <w:szCs w:val="26"/>
        </w:rPr>
        <w:t>Бизерганскому</w:t>
      </w:r>
      <w:proofErr w:type="spellEnd"/>
      <w:r w:rsidR="00E96DBE" w:rsidRPr="00E96DBE">
        <w:rPr>
          <w:b/>
          <w:sz w:val="26"/>
          <w:szCs w:val="26"/>
        </w:rPr>
        <w:t xml:space="preserve"> одномандатному избирательному округу № 1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77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5689"/>
        <w:gridCol w:w="1130"/>
        <w:gridCol w:w="1004"/>
      </w:tblGrid>
      <w:tr w:rsidR="00E96DBE" w:rsidRPr="007F280B" w14:paraId="62356832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21C4FB37" w14:textId="77777777" w:rsidR="00E96DBE" w:rsidRPr="00A7766A" w:rsidRDefault="00E96DBE" w:rsidP="00950905">
            <w:pPr>
              <w:jc w:val="center"/>
              <w:rPr>
                <w:iCs/>
                <w:sz w:val="36"/>
                <w:szCs w:val="36"/>
              </w:rPr>
            </w:pPr>
            <w:r w:rsidRPr="00A7766A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CE6433A" w14:textId="77777777" w:rsidR="00E96DBE" w:rsidRPr="00A7766A" w:rsidRDefault="00E96DBE" w:rsidP="00950905">
            <w:pPr>
              <w:jc w:val="center"/>
              <w:rPr>
                <w:iCs/>
              </w:rPr>
            </w:pPr>
            <w:r w:rsidRPr="00A7766A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A7766A">
              <w:rPr>
                <w:iCs/>
              </w:rPr>
              <w:t>Мирновский</w:t>
            </w:r>
            <w:proofErr w:type="spellEnd"/>
            <w:r w:rsidRPr="00A7766A">
              <w:rPr>
                <w:iCs/>
              </w:rPr>
              <w:t xml:space="preserve"> сельсовет мун</w:t>
            </w:r>
            <w:r w:rsidRPr="00A7766A">
              <w:rPr>
                <w:iCs/>
              </w:rPr>
              <w:t>и</w:t>
            </w:r>
            <w:r w:rsidRPr="00A7766A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48ADBE2B" w14:textId="77777777" w:rsidR="00E96DBE" w:rsidRPr="007F280B" w:rsidRDefault="00E96DBE" w:rsidP="009509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34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4C655701" w14:textId="77777777" w:rsidR="00E96DBE" w:rsidRDefault="00E96DBE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66C7A3F8" w14:textId="77777777" w:rsidR="00E96DBE" w:rsidRDefault="00E96DBE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3EA3C6F" w14:textId="77777777" w:rsidR="00E96DBE" w:rsidRDefault="00E96DBE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1C1D31E9" w14:textId="77777777" w:rsidR="00E96DBE" w:rsidRDefault="00E96DBE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7108B57" w14:textId="77777777" w:rsidR="00E96DBE" w:rsidRDefault="00E96DBE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0BE5E53" w14:textId="77777777" w:rsidR="00E96DBE" w:rsidRPr="00B0091E" w:rsidRDefault="00E96DBE" w:rsidP="00950905">
            <w:pPr>
              <w:jc w:val="center"/>
              <w:rPr>
                <w:rFonts w:ascii="Arial" w:hAnsi="Arial" w:cs="Arial"/>
              </w:rPr>
            </w:pPr>
          </w:p>
        </w:tc>
      </w:tr>
      <w:tr w:rsidR="00E96DBE" w:rsidRPr="007F280B" w14:paraId="60104679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5EB4265" w14:textId="77777777" w:rsidR="00E96DBE" w:rsidRPr="007F280B" w:rsidRDefault="00E96DBE" w:rsidP="00950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Бизерганский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№1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1D5EFCAD" w14:textId="77777777" w:rsidR="00E96DBE" w:rsidRPr="007F280B" w:rsidRDefault="00E96DBE" w:rsidP="00950905">
            <w:pPr>
              <w:rPr>
                <w:rFonts w:ascii="Arial" w:hAnsi="Arial" w:cs="Arial"/>
              </w:rPr>
            </w:pPr>
          </w:p>
        </w:tc>
      </w:tr>
      <w:tr w:rsidR="00E96DBE" w:rsidRPr="00A7766A" w14:paraId="44914823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B6C70B0" w14:textId="77777777" w:rsidR="00E96DBE" w:rsidRPr="00A7766A" w:rsidRDefault="00E96DBE" w:rsidP="00950905">
            <w:pPr>
              <w:jc w:val="center"/>
              <w:rPr>
                <w:b/>
                <w:bCs/>
                <w:sz w:val="24"/>
                <w:szCs w:val="24"/>
              </w:rPr>
            </w:pPr>
            <w:r w:rsidRPr="00A776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3A2BFCE2" w14:textId="77777777" w:rsidR="00E96DBE" w:rsidRPr="00A7766A" w:rsidRDefault="00E96DBE" w:rsidP="00950905">
            <w:pPr>
              <w:rPr>
                <w:rFonts w:ascii="Arial" w:hAnsi="Arial" w:cs="Arial"/>
              </w:rPr>
            </w:pPr>
          </w:p>
        </w:tc>
      </w:tr>
      <w:tr w:rsidR="00E96DBE" w:rsidRPr="00A7766A" w14:paraId="7041FBF9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4893EFC" w14:textId="77777777" w:rsidR="00E96DBE" w:rsidRPr="001F3A47" w:rsidRDefault="00E96DBE" w:rsidP="00950905">
            <w:pPr>
              <w:rPr>
                <w:rFonts w:ascii="Arial" w:hAnsi="Arial" w:cs="Arial"/>
                <w:sz w:val="16"/>
              </w:rPr>
            </w:pP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</w:t>
            </w: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>б</w:t>
            </w: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E96DBE" w:rsidRPr="00A7766A" w14:paraId="3AE979E1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6C62AA" w14:textId="77777777" w:rsidR="00E96DBE" w:rsidRPr="001F3A47" w:rsidRDefault="00E96DBE" w:rsidP="00950905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0F11DA1E" w14:textId="77777777" w:rsidR="00E96DBE" w:rsidRPr="001F3A47" w:rsidRDefault="00E96DBE" w:rsidP="00950905">
            <w:pPr>
              <w:rPr>
                <w:rFonts w:ascii="Arial" w:hAnsi="Arial" w:cs="Arial"/>
                <w:sz w:val="16"/>
              </w:rPr>
            </w:pP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E96DBE" w:rsidRPr="00A7766A" w14:paraId="4A9353F9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9F5836F" w14:textId="77777777" w:rsidR="00E96DBE" w:rsidRPr="001F3A47" w:rsidRDefault="00E96DBE" w:rsidP="00950905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ABFF2DE" w14:textId="77777777" w:rsidR="00E96DBE" w:rsidRPr="001F3A47" w:rsidRDefault="00E96DBE" w:rsidP="00950905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40D51BAB" w14:textId="77777777" w:rsidR="00E96DBE" w:rsidRPr="001F3A47" w:rsidRDefault="00E96DBE" w:rsidP="00950905">
            <w:pPr>
              <w:rPr>
                <w:rFonts w:ascii="Arial" w:hAnsi="Arial" w:cs="Arial"/>
                <w:sz w:val="16"/>
              </w:rPr>
            </w:pPr>
            <w:r w:rsidRPr="001F3A47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E96DBE" w:rsidRPr="00A7766A" w14:paraId="43163310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2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1096408" w14:textId="77777777" w:rsidR="00E96DBE" w:rsidRPr="007F280B" w:rsidRDefault="00E96DBE" w:rsidP="00950905">
            <w:pPr>
              <w:rPr>
                <w:b/>
                <w:bCs/>
                <w:i/>
                <w:iCs/>
              </w:rPr>
            </w:pPr>
            <w:r w:rsidRPr="00A7766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КАТАЛЕВИЧ</w:t>
            </w:r>
          </w:p>
          <w:p w14:paraId="304F41F3" w14:textId="77777777" w:rsidR="00E96DBE" w:rsidRPr="00016850" w:rsidRDefault="00E96DBE" w:rsidP="009509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Юрьевна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BA1E636" w14:textId="77777777" w:rsidR="00E96DBE" w:rsidRPr="00A7766A" w:rsidRDefault="00E96DBE" w:rsidP="00950905">
            <w:pPr>
              <w:jc w:val="both"/>
            </w:pPr>
            <w:r w:rsidRPr="00A7766A">
              <w:t>1974 года рождения; Республика Башкортостан, Благоварский район, с</w:t>
            </w:r>
            <w:r>
              <w:t>ело</w:t>
            </w:r>
            <w:r w:rsidRPr="00A7766A">
              <w:t xml:space="preserve"> Ми</w:t>
            </w:r>
            <w:r w:rsidRPr="00A7766A">
              <w:t>р</w:t>
            </w:r>
            <w:r w:rsidRPr="00A7766A">
              <w:t xml:space="preserve">ный; ГБУЗ РБ </w:t>
            </w:r>
            <w:proofErr w:type="spellStart"/>
            <w:r w:rsidRPr="00A7766A">
              <w:t>Языковская</w:t>
            </w:r>
            <w:proofErr w:type="spellEnd"/>
            <w:r w:rsidRPr="00A7766A">
              <w:t xml:space="preserve"> ЦРБ </w:t>
            </w:r>
            <w:proofErr w:type="spellStart"/>
            <w:r w:rsidRPr="00A7766A">
              <w:t>Мирновский</w:t>
            </w:r>
            <w:proofErr w:type="spellEnd"/>
            <w:r w:rsidRPr="00A7766A">
              <w:t xml:space="preserve"> ФАП, заведующий; депутат Сов</w:t>
            </w:r>
            <w:r w:rsidRPr="00A7766A">
              <w:t>е</w:t>
            </w:r>
            <w:r w:rsidRPr="00A7766A">
              <w:t xml:space="preserve">та сельского поселения </w:t>
            </w:r>
            <w:proofErr w:type="spellStart"/>
            <w:r w:rsidRPr="00A7766A">
              <w:t>Мирновский</w:t>
            </w:r>
            <w:proofErr w:type="spellEnd"/>
            <w:r w:rsidRPr="00A7766A">
              <w:t xml:space="preserve"> сельсовет муниципального района Благ</w:t>
            </w:r>
            <w:r w:rsidRPr="00A7766A">
              <w:t>о</w:t>
            </w:r>
            <w:r w:rsidRPr="00A7766A">
              <w:t xml:space="preserve">варский район Республики Башкортостан двадцать </w:t>
            </w:r>
            <w:r>
              <w:t>восьм</w:t>
            </w:r>
            <w:r w:rsidRPr="00A7766A">
              <w:t>ого созыва; выдвин</w:t>
            </w:r>
            <w:r w:rsidRPr="00A7766A">
              <w:t>у</w:t>
            </w:r>
            <w:r w:rsidRPr="00A7766A">
              <w:t>та: Всероссийская политическая партия «ЕДИНАЯ РОССИЯ»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96DBE" w14:paraId="31379425" w14:textId="77777777" w:rsidTr="0095090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0984C7" w14:textId="77777777" w:rsidR="00E96DBE" w:rsidRPr="00A7766A" w:rsidRDefault="00E96DBE" w:rsidP="00950905">
                  <w:pPr>
                    <w:jc w:val="center"/>
                  </w:pPr>
                </w:p>
              </w:tc>
            </w:tr>
          </w:tbl>
          <w:p w14:paraId="3C3B1EB7" w14:textId="77777777" w:rsidR="00E96DBE" w:rsidRPr="00A7766A" w:rsidRDefault="00E96DBE" w:rsidP="009509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96DBE" w:rsidRPr="00A7766A" w14:paraId="62AB255C" w14:textId="77777777" w:rsidTr="00E96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2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5B1CBD2" w14:textId="77777777" w:rsidR="00E96DBE" w:rsidRPr="007F280B" w:rsidRDefault="00E96DBE" w:rsidP="00950905">
            <w:pPr>
              <w:rPr>
                <w:b/>
                <w:bCs/>
                <w:i/>
                <w:iCs/>
              </w:rPr>
            </w:pPr>
            <w:r w:rsidRPr="00A7766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НАБИУЛЛИНА</w:t>
            </w:r>
          </w:p>
          <w:p w14:paraId="50E51D6A" w14:textId="77777777" w:rsidR="00E96DBE" w:rsidRPr="00016850" w:rsidRDefault="00E96DBE" w:rsidP="009509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Эльвира </w:t>
            </w:r>
            <w:proofErr w:type="spellStart"/>
            <w:r>
              <w:rPr>
                <w:b/>
                <w:bCs/>
                <w:i/>
                <w:iCs/>
              </w:rPr>
              <w:t>Анасовна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0A65B74" w14:textId="77777777" w:rsidR="00E96DBE" w:rsidRPr="00A7766A" w:rsidRDefault="00E96DBE" w:rsidP="00950905">
            <w:pPr>
              <w:jc w:val="both"/>
            </w:pPr>
            <w:r w:rsidRPr="00A7766A">
              <w:t>1974 года рождения; Республика Башкортостан</w:t>
            </w:r>
            <w:r>
              <w:t>,</w:t>
            </w:r>
            <w:r w:rsidRPr="00A7766A">
              <w:t xml:space="preserve"> Благоварский район</w:t>
            </w:r>
            <w:r>
              <w:t>,</w:t>
            </w:r>
            <w:r w:rsidRPr="00A7766A">
              <w:t xml:space="preserve"> с</w:t>
            </w:r>
            <w:r>
              <w:t>ело</w:t>
            </w:r>
            <w:r w:rsidRPr="00A7766A">
              <w:t xml:space="preserve"> Ми</w:t>
            </w:r>
            <w:r w:rsidRPr="00A7766A">
              <w:t>р</w:t>
            </w:r>
            <w:r w:rsidRPr="00A7766A">
              <w:t>ный; самозанят</w:t>
            </w:r>
            <w:r>
              <w:t>ая</w:t>
            </w:r>
            <w:r w:rsidRPr="00A7766A">
              <w:t>, парикмахер женский; самовыдвижение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96DBE" w14:paraId="271EBA80" w14:textId="77777777" w:rsidTr="0095090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90F32DB" w14:textId="77777777" w:rsidR="00E96DBE" w:rsidRPr="00A7766A" w:rsidRDefault="00E96DBE" w:rsidP="00950905">
                  <w:pPr>
                    <w:jc w:val="center"/>
                  </w:pPr>
                </w:p>
              </w:tc>
            </w:tr>
          </w:tbl>
          <w:p w14:paraId="60E595A8" w14:textId="77777777" w:rsidR="00E96DBE" w:rsidRPr="00A7766A" w:rsidRDefault="00E96DBE" w:rsidP="009509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5" w:name="_GoBack"/>
      <w:bookmarkEnd w:id="5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1E2A94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2023-08-21T06:02:00Z</dcterms:created>
  <dcterms:modified xsi:type="dcterms:W3CDTF">2023-08-21T06:02:00Z</dcterms:modified>
</cp:coreProperties>
</file>